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9A" w:rsidRPr="00827EBE" w:rsidRDefault="00827EBE" w:rsidP="00827EBE">
      <w:pPr>
        <w:jc w:val="center"/>
        <w:rPr>
          <w:b/>
        </w:rPr>
      </w:pPr>
      <w:r w:rsidRPr="00827EBE">
        <w:rPr>
          <w:b/>
        </w:rPr>
        <w:t xml:space="preserve">SIMULAZIONE </w:t>
      </w:r>
      <w:r w:rsidR="00F831AB">
        <w:rPr>
          <w:b/>
        </w:rPr>
        <w:t xml:space="preserve">PRATICO SUL </w:t>
      </w:r>
      <w:r w:rsidR="00F831AB">
        <w:rPr>
          <w:rFonts w:cs="Times New Roman"/>
          <w:b/>
        </w:rPr>
        <w:t>β</w:t>
      </w:r>
      <w:r w:rsidR="00F831AB">
        <w:rPr>
          <w:b/>
        </w:rPr>
        <w:t>2018</w:t>
      </w:r>
      <w:r w:rsidRPr="00827EBE">
        <w:rPr>
          <w:b/>
        </w:rPr>
        <w:t xml:space="preserve"> – TELECOMUNICAZIONI</w:t>
      </w:r>
    </w:p>
    <w:p w:rsidR="00827EBE" w:rsidRPr="00827EBE" w:rsidRDefault="00827EBE" w:rsidP="00827EBE">
      <w:pPr>
        <w:jc w:val="center"/>
        <w:rPr>
          <w:b/>
        </w:rPr>
      </w:pPr>
      <w:r w:rsidRPr="00827EBE">
        <w:rPr>
          <w:b/>
        </w:rPr>
        <w:t xml:space="preserve">Nome e </w:t>
      </w:r>
      <w:proofErr w:type="gramStart"/>
      <w:r w:rsidRPr="00827EBE">
        <w:rPr>
          <w:b/>
        </w:rPr>
        <w:t>Cognome:_</w:t>
      </w:r>
      <w:proofErr w:type="gramEnd"/>
      <w:r w:rsidRPr="00827EBE">
        <w:rPr>
          <w:b/>
        </w:rPr>
        <w:t>_____________________________ Classe: ____________  Data: _______</w:t>
      </w:r>
    </w:p>
    <w:p w:rsidR="00827EBE" w:rsidRDefault="00827EBE"/>
    <w:p w:rsidR="000E0D21" w:rsidRDefault="000E0D21" w:rsidP="00F831AB">
      <w:r>
        <w:rPr>
          <w:noProof/>
          <w:lang w:eastAsia="it-IT"/>
        </w:rPr>
        <w:drawing>
          <wp:inline distT="0" distB="0" distL="0" distR="0">
            <wp:extent cx="523875" cy="514350"/>
            <wp:effectExtent l="0" t="0" r="9525" b="0"/>
            <wp:docPr id="1" name="Immagine 1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vid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Lezione in streaming su </w:t>
      </w:r>
      <w:proofErr w:type="spellStart"/>
      <w:r>
        <w:t>You</w:t>
      </w:r>
      <w:proofErr w:type="spellEnd"/>
      <w:r>
        <w:t xml:space="preserve"> Tube con svolgimento completo della simulazione: </w:t>
      </w:r>
      <w:hyperlink r:id="rId5" w:history="1">
        <w:r>
          <w:rPr>
            <w:rStyle w:val="Collegamentoipertestuale"/>
          </w:rPr>
          <w:t>https://www.youtube.com/watch?v=o-nxAQgrvhE</w:t>
        </w:r>
      </w:hyperlink>
    </w:p>
    <w:p w:rsidR="000E0D21" w:rsidRDefault="000E0D21" w:rsidP="00F831AB"/>
    <w:p w:rsidR="00827EBE" w:rsidRDefault="00F831AB" w:rsidP="00F831AB">
      <w:r>
        <w:t xml:space="preserve">Vogliamo realizzare con il </w:t>
      </w:r>
      <w:r>
        <w:rPr>
          <w:rFonts w:cs="Times New Roman"/>
        </w:rPr>
        <w:t>β</w:t>
      </w:r>
      <w:r>
        <w:t xml:space="preserve">2018 un contatore in avanti </w:t>
      </w:r>
      <w:r w:rsidR="009554F7">
        <w:t xml:space="preserve">da 0 </w:t>
      </w:r>
      <w:r w:rsidR="001B5E19">
        <w:t xml:space="preserve">fino </w:t>
      </w:r>
      <w:r w:rsidR="009554F7">
        <w:t>a un numero massimo (</w:t>
      </w:r>
      <w:r>
        <w:t>modulo</w:t>
      </w:r>
      <w:r w:rsidR="009554F7">
        <w:t>)</w:t>
      </w:r>
      <w:r>
        <w:t xml:space="preserve"> variabile.</w:t>
      </w:r>
      <w:r w:rsidR="00040018">
        <w:t xml:space="preserve"> Il valore del modulo di conteggio viene </w:t>
      </w:r>
      <w:r w:rsidR="00F02D75">
        <w:t>salvato all’inizio in un registro</w:t>
      </w:r>
      <w:r w:rsidR="00040018">
        <w:t xml:space="preserve"> e i numeri del conteggio vengono visualizzati </w:t>
      </w:r>
      <w:r>
        <w:t xml:space="preserve">in sequenza con OUT </w:t>
      </w:r>
      <w:r w:rsidR="009554F7">
        <w:t xml:space="preserve">(0), </w:t>
      </w:r>
      <w:r>
        <w:t>A</w:t>
      </w:r>
    </w:p>
    <w:p w:rsidR="00767DE9" w:rsidRDefault="00767DE9"/>
    <w:p w:rsidR="00767DE9" w:rsidRDefault="00767DE9">
      <w:r>
        <w:t>Per esempio</w:t>
      </w:r>
      <w:r w:rsidR="009554F7">
        <w:t>,</w:t>
      </w:r>
      <w:r>
        <w:t xml:space="preserve"> </w:t>
      </w:r>
      <w:r w:rsidR="009554F7">
        <w:t>inserendo come valore del modulo</w:t>
      </w:r>
      <w:r>
        <w:t xml:space="preserve"> 9, il contatore produrrà </w:t>
      </w:r>
      <w:r w:rsidR="001B5E19">
        <w:t xml:space="preserve">in uscita </w:t>
      </w:r>
      <w:r>
        <w:t xml:space="preserve">0,1,2,3,4,5,6,7,8 e poi </w:t>
      </w:r>
      <w:r w:rsidR="00F831AB">
        <w:t>ricomincerà daccapo</w:t>
      </w:r>
      <w:r w:rsidR="009554F7">
        <w:t xml:space="preserve"> all'infinito</w:t>
      </w:r>
      <w:r w:rsidR="00F831AB">
        <w:t>.</w:t>
      </w:r>
    </w:p>
    <w:p w:rsidR="008B6417" w:rsidRDefault="008B6417"/>
    <w:p w:rsidR="008B6417" w:rsidRPr="008C0CE4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 w:rsidRPr="008C0CE4">
        <w:rPr>
          <w:b/>
        </w:rPr>
        <w:t xml:space="preserve">AL TERMINE DELLA </w:t>
      </w:r>
      <w:r w:rsidR="001B5E19">
        <w:rPr>
          <w:b/>
        </w:rPr>
        <w:t>VERIFICA</w:t>
      </w:r>
    </w:p>
    <w:p w:rsidR="008B6417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8B6417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Inviare all'insegnante una cartella zippata di nome CognomeN.zip (es. PerloG.zip) contenente:</w:t>
      </w:r>
    </w:p>
    <w:p w:rsidR="008B6417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8B6417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A) questo file Word con </w:t>
      </w:r>
      <w:r w:rsidR="00F623A3">
        <w:t>la mappa di memoria (punto 4)</w:t>
      </w:r>
    </w:p>
    <w:p w:rsidR="008B6417" w:rsidRDefault="008B6417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</w:rPr>
      </w:pPr>
      <w:r>
        <w:t xml:space="preserve">B) </w:t>
      </w:r>
      <w:r w:rsidR="00F623A3">
        <w:t xml:space="preserve">i file </w:t>
      </w:r>
      <w:proofErr w:type="spellStart"/>
      <w:r w:rsidR="00F623A3" w:rsidRPr="00953416">
        <w:rPr>
          <w:i/>
        </w:rPr>
        <w:t>CognomeN.c</w:t>
      </w:r>
      <w:proofErr w:type="spellEnd"/>
      <w:r w:rsidR="00F623A3">
        <w:rPr>
          <w:i/>
        </w:rPr>
        <w:t xml:space="preserve">, CognomeN.asm, CognomeN.b18, </w:t>
      </w:r>
      <w:proofErr w:type="spellStart"/>
      <w:r w:rsidR="00F623A3">
        <w:rPr>
          <w:i/>
        </w:rPr>
        <w:t>CognomeN.circ</w:t>
      </w:r>
      <w:proofErr w:type="spellEnd"/>
    </w:p>
    <w:p w:rsidR="00F623A3" w:rsidRDefault="00F623A3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C) i file </w:t>
      </w:r>
      <w:r w:rsidRPr="00953416">
        <w:rPr>
          <w:i/>
        </w:rPr>
        <w:t>CognomeN</w:t>
      </w:r>
      <w:r>
        <w:rPr>
          <w:i/>
        </w:rPr>
        <w:t>2</w:t>
      </w:r>
      <w:r w:rsidRPr="00953416">
        <w:rPr>
          <w:i/>
        </w:rPr>
        <w:t>.c</w:t>
      </w:r>
      <w:r>
        <w:rPr>
          <w:i/>
        </w:rPr>
        <w:t xml:space="preserve">, CognomeN2.asm, CognomeN2.b18, CognomeN2.circ </w:t>
      </w:r>
      <w:r>
        <w:t>(solo se svolgi l'ultimo punto MIGLIORAMENTI)</w:t>
      </w:r>
    </w:p>
    <w:p w:rsidR="001B5E19" w:rsidRDefault="001B5E19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1B5E19" w:rsidRPr="00F623A3" w:rsidRDefault="001B5E19" w:rsidP="008B641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1B5E19">
        <w:rPr>
          <w:b/>
        </w:rPr>
        <w:t>ATTENZIONE</w:t>
      </w:r>
      <w:r>
        <w:t>: Questa è una simulazione. Non devi inviare nulla al termine. Le istruzioni precedenti servono solo in preparazione al giorno della verifica.</w:t>
      </w:r>
    </w:p>
    <w:p w:rsidR="008B6417" w:rsidRDefault="008B6417"/>
    <w:p w:rsidR="00CF6D80" w:rsidRDefault="00F831AB">
      <w:pPr>
        <w:rPr>
          <w:b/>
        </w:rPr>
      </w:pPr>
      <w:r w:rsidRPr="00CF6D80">
        <w:rPr>
          <w:b/>
        </w:rPr>
        <w:t xml:space="preserve">1) </w:t>
      </w:r>
      <w:r w:rsidR="00CF6D80" w:rsidRPr="00CF6D80">
        <w:rPr>
          <w:b/>
        </w:rPr>
        <w:t>LINGUAGGIO AD ALTO LIVELLO</w:t>
      </w:r>
    </w:p>
    <w:p w:rsidR="008C0CE4" w:rsidRPr="00CF6D80" w:rsidRDefault="008C0CE4">
      <w:pPr>
        <w:rPr>
          <w:b/>
        </w:rPr>
      </w:pPr>
    </w:p>
    <w:p w:rsidR="00F831AB" w:rsidRDefault="00F831AB">
      <w:r>
        <w:t xml:space="preserve">Scrivi il programma precedente </w:t>
      </w:r>
      <w:r w:rsidR="009554F7">
        <w:t xml:space="preserve">in C (usa </w:t>
      </w:r>
      <w:proofErr w:type="spellStart"/>
      <w:r w:rsidR="009554F7">
        <w:t>printf</w:t>
      </w:r>
      <w:proofErr w:type="spellEnd"/>
      <w:r w:rsidR="009554F7">
        <w:t xml:space="preserve"> e </w:t>
      </w:r>
      <w:proofErr w:type="spellStart"/>
      <w:r w:rsidR="009554F7">
        <w:t>scanf</w:t>
      </w:r>
      <w:proofErr w:type="spellEnd"/>
      <w:r w:rsidR="009554F7">
        <w:t xml:space="preserve"> al posto delle istruzioni IN e OUT)</w:t>
      </w:r>
      <w:r w:rsidR="00716F2D">
        <w:t xml:space="preserve"> e usando i nomi dei registri (</w:t>
      </w:r>
      <w:proofErr w:type="gramStart"/>
      <w:r w:rsidR="00716F2D">
        <w:t>A,B</w:t>
      </w:r>
      <w:proofErr w:type="gramEnd"/>
      <w:r w:rsidR="00716F2D">
        <w:t xml:space="preserve">,C,D) come variabili. Testa </w:t>
      </w:r>
      <w:r w:rsidR="00F623A3">
        <w:t xml:space="preserve">la correttezza e </w:t>
      </w:r>
      <w:r w:rsidR="00716F2D">
        <w:t xml:space="preserve">il funzionamento del programma qui </w:t>
      </w:r>
      <w:hyperlink r:id="rId6" w:history="1">
        <w:r w:rsidR="00716F2D">
          <w:rPr>
            <w:rStyle w:val="Collegamentoipertestuale"/>
          </w:rPr>
          <w:t>https://www.onlinegdb.com/online_c_compiler</w:t>
        </w:r>
      </w:hyperlink>
    </w:p>
    <w:p w:rsidR="002773EB" w:rsidRDefault="002773EB"/>
    <w:p w:rsidR="00716F2D" w:rsidRDefault="00953416">
      <w:r>
        <w:t xml:space="preserve">Salva il file con nome </w:t>
      </w:r>
      <w:proofErr w:type="spellStart"/>
      <w:r w:rsidRPr="00953416">
        <w:rPr>
          <w:i/>
        </w:rPr>
        <w:t>CognomeN.c</w:t>
      </w:r>
      <w:proofErr w:type="spellEnd"/>
    </w:p>
    <w:p w:rsidR="00767DE9" w:rsidRDefault="00767DE9"/>
    <w:p w:rsidR="00DF23F2" w:rsidRPr="002773EB" w:rsidRDefault="00DF23F2">
      <w:pPr>
        <w:rPr>
          <w:b/>
        </w:rPr>
      </w:pPr>
      <w:r w:rsidRPr="002773EB">
        <w:rPr>
          <w:b/>
        </w:rPr>
        <w:t>2) PROGRAMMA IN ASSEMBLY</w:t>
      </w:r>
    </w:p>
    <w:p w:rsidR="00DF23F2" w:rsidRDefault="00DF23F2"/>
    <w:p w:rsidR="00DF23F2" w:rsidRDefault="00DF23F2" w:rsidP="00DF23F2">
      <w:r>
        <w:t xml:space="preserve">Traduci il programma precedente in linguaggio Assembly del </w:t>
      </w:r>
      <w:r w:rsidRPr="00716F2D">
        <w:t>β2018</w:t>
      </w:r>
      <w:r>
        <w:t>. Commenta le istruzioni con la corrispondente istruzione in linguaggio C. Vedi l'esempio qui sotto:</w:t>
      </w:r>
    </w:p>
    <w:p w:rsidR="00DF23F2" w:rsidRDefault="00DF23F2" w:rsidP="00DF23F2"/>
    <w:p w:rsidR="00DF23F2" w:rsidRDefault="00DF23F2" w:rsidP="00DF23F2">
      <w:r>
        <w:tab/>
      </w:r>
      <w:r w:rsidR="00F02D75">
        <w:t>OUT (0), A</w:t>
      </w:r>
      <w:r>
        <w:t>)</w:t>
      </w:r>
      <w:r>
        <w:tab/>
        <w:t xml:space="preserve">; </w:t>
      </w:r>
      <w:proofErr w:type="spellStart"/>
      <w:r w:rsidR="00F02D75">
        <w:rPr>
          <w:rFonts w:ascii="Courier New" w:hAnsi="Courier New" w:cs="Courier New"/>
        </w:rPr>
        <w:t>printf</w:t>
      </w:r>
      <w:proofErr w:type="spellEnd"/>
      <w:r w:rsidR="00F02D75">
        <w:rPr>
          <w:rFonts w:ascii="Courier New" w:hAnsi="Courier New" w:cs="Courier New"/>
        </w:rPr>
        <w:t>("%</w:t>
      </w:r>
      <w:proofErr w:type="spellStart"/>
      <w:r w:rsidR="00F02D75">
        <w:rPr>
          <w:rFonts w:ascii="Courier New" w:hAnsi="Courier New" w:cs="Courier New"/>
        </w:rPr>
        <w:t>d",</w:t>
      </w:r>
      <w:bookmarkStart w:id="0" w:name="_GoBack"/>
      <w:bookmarkEnd w:id="0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>)</w:t>
      </w:r>
    </w:p>
    <w:p w:rsidR="00DF23F2" w:rsidRDefault="00DF23F2"/>
    <w:p w:rsidR="00E46C3E" w:rsidRDefault="002773EB">
      <w:r>
        <w:t xml:space="preserve">Salva il programma con nome </w:t>
      </w:r>
      <w:r w:rsidRPr="00E46C3E">
        <w:rPr>
          <w:i/>
        </w:rPr>
        <w:t>CognomeN.asm</w:t>
      </w:r>
      <w:r>
        <w:t xml:space="preserve">. </w:t>
      </w:r>
    </w:p>
    <w:p w:rsidR="00E46C3E" w:rsidRDefault="00E46C3E"/>
    <w:p w:rsidR="00F623A3" w:rsidRPr="00F623A3" w:rsidRDefault="00F623A3">
      <w:pPr>
        <w:rPr>
          <w:b/>
        </w:rPr>
      </w:pPr>
      <w:r w:rsidRPr="00F623A3">
        <w:rPr>
          <w:b/>
        </w:rPr>
        <w:t>3) PROGRAMMA IN LINGUAGGIO MACCHINA</w:t>
      </w:r>
    </w:p>
    <w:p w:rsidR="00F623A3" w:rsidRDefault="00F623A3"/>
    <w:p w:rsidR="00DF23F2" w:rsidRDefault="002773EB">
      <w:r>
        <w:lastRenderedPageBreak/>
        <w:t xml:space="preserve">Assembla il programma con </w:t>
      </w:r>
      <w:proofErr w:type="spellStart"/>
      <w:r w:rsidR="00E46C3E" w:rsidRPr="00E46C3E">
        <w:rPr>
          <w:b/>
        </w:rPr>
        <w:t>Kappembler</w:t>
      </w:r>
      <w:proofErr w:type="spellEnd"/>
      <w:r w:rsidR="00C55816">
        <w:rPr>
          <w:b/>
        </w:rPr>
        <w:t xml:space="preserve"> </w:t>
      </w:r>
      <w:r w:rsidR="00C55816">
        <w:t>(</w:t>
      </w:r>
      <w:hyperlink r:id="rId7" w:history="1">
        <w:r w:rsidR="00C55816" w:rsidRPr="003B13A2">
          <w:rPr>
            <w:rStyle w:val="Collegamentoipertestuale"/>
          </w:rPr>
          <w:t>http://www.logisim.altervista.org/</w:t>
        </w:r>
      </w:hyperlink>
      <w:r w:rsidR="00C55816">
        <w:t>)</w:t>
      </w:r>
      <w:r w:rsidR="00E46C3E">
        <w:t xml:space="preserve">, verifica che non ci siano errori e salva il programma assemblato (Esporta ROM per Logisim) con nome </w:t>
      </w:r>
      <w:r w:rsidR="00E46C3E" w:rsidRPr="00E46C3E">
        <w:rPr>
          <w:i/>
        </w:rPr>
        <w:t>CognomeN.b18</w:t>
      </w:r>
    </w:p>
    <w:p w:rsidR="00DF23F2" w:rsidRDefault="00DF23F2"/>
    <w:p w:rsidR="0064721F" w:rsidRPr="0064721F" w:rsidRDefault="00F623A3">
      <w:pPr>
        <w:rPr>
          <w:b/>
        </w:rPr>
      </w:pPr>
      <w:r>
        <w:rPr>
          <w:b/>
        </w:rPr>
        <w:t>4</w:t>
      </w:r>
      <w:r w:rsidR="0064721F" w:rsidRPr="0064721F">
        <w:rPr>
          <w:b/>
        </w:rPr>
        <w:t>) MAPPA DI MEMORIA</w:t>
      </w:r>
    </w:p>
    <w:p w:rsidR="0064721F" w:rsidRDefault="0064721F"/>
    <w:p w:rsidR="0064721F" w:rsidRPr="00455161" w:rsidRDefault="00716F2D">
      <w:r>
        <w:t>Completa</w:t>
      </w:r>
      <w:r w:rsidR="0064721F">
        <w:t xml:space="preserve"> la mappa di memoria del programma</w:t>
      </w:r>
      <w:r>
        <w:t xml:space="preserve"> qui sotto</w:t>
      </w:r>
      <w:r w:rsidR="0064721F">
        <w:t>, scrivendo accanto ad ogni istruzione il corrispondente codice operativo</w:t>
      </w:r>
      <w:r w:rsidR="00E759C7">
        <w:t xml:space="preserve"> e il commento (in C o altro linguaggio ad alto livello)</w:t>
      </w:r>
      <w:r w:rsidR="0064721F">
        <w:t xml:space="preserve"> e inserendo il valore degli operandi (nelle istruzioni con operando). Aggiungi righe alla tabella a piacere (ho compilato la prima riga per darti un esempio, ma puoi modificarla)</w:t>
      </w:r>
    </w:p>
    <w:p w:rsidR="00767DE9" w:rsidRDefault="00767D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2982"/>
        <w:gridCol w:w="2092"/>
        <w:gridCol w:w="2233"/>
      </w:tblGrid>
      <w:tr w:rsidR="00E759C7" w:rsidTr="00FF582C">
        <w:tc>
          <w:tcPr>
            <w:tcW w:w="1935" w:type="dxa"/>
          </w:tcPr>
          <w:p w:rsidR="00E759C7" w:rsidRPr="00455161" w:rsidRDefault="00E759C7">
            <w:pPr>
              <w:rPr>
                <w:b/>
              </w:rPr>
            </w:pPr>
            <w:r w:rsidRPr="00455161">
              <w:rPr>
                <w:b/>
              </w:rPr>
              <w:t>Indirizzo in memoria</w:t>
            </w:r>
          </w:p>
        </w:tc>
        <w:tc>
          <w:tcPr>
            <w:tcW w:w="2982" w:type="dxa"/>
          </w:tcPr>
          <w:p w:rsidR="00E759C7" w:rsidRPr="00455161" w:rsidRDefault="00E759C7" w:rsidP="00E759C7">
            <w:pPr>
              <w:jc w:val="center"/>
              <w:rPr>
                <w:b/>
              </w:rPr>
            </w:pPr>
            <w:r w:rsidRPr="00455161">
              <w:rPr>
                <w:b/>
              </w:rPr>
              <w:t>Istruzione Assembly</w:t>
            </w:r>
          </w:p>
        </w:tc>
        <w:tc>
          <w:tcPr>
            <w:tcW w:w="2092" w:type="dxa"/>
          </w:tcPr>
          <w:p w:rsidR="00E759C7" w:rsidRPr="00455161" w:rsidRDefault="00E759C7" w:rsidP="00E759C7">
            <w:pPr>
              <w:jc w:val="center"/>
              <w:rPr>
                <w:b/>
              </w:rPr>
            </w:pPr>
            <w:r>
              <w:rPr>
                <w:b/>
              </w:rPr>
              <w:t>Codice operativo/</w:t>
            </w:r>
            <w:r>
              <w:rPr>
                <w:b/>
              </w:rPr>
              <w:br/>
              <w:t>operando</w:t>
            </w:r>
          </w:p>
        </w:tc>
        <w:tc>
          <w:tcPr>
            <w:tcW w:w="2092" w:type="dxa"/>
          </w:tcPr>
          <w:p w:rsidR="00E759C7" w:rsidRDefault="00E759C7" w:rsidP="00E759C7">
            <w:pPr>
              <w:jc w:val="center"/>
              <w:rPr>
                <w:b/>
              </w:rPr>
            </w:pPr>
            <w:r>
              <w:rPr>
                <w:b/>
              </w:rPr>
              <w:t>Commento</w:t>
            </w:r>
          </w:p>
        </w:tc>
      </w:tr>
      <w:tr w:rsidR="00E759C7" w:rsidTr="00FF582C">
        <w:tc>
          <w:tcPr>
            <w:tcW w:w="1935" w:type="dxa"/>
          </w:tcPr>
          <w:p w:rsidR="00E759C7" w:rsidRDefault="00E759C7" w:rsidP="00EA6722">
            <w:pPr>
              <w:jc w:val="center"/>
            </w:pPr>
            <w:r>
              <w:t>0000h</w:t>
            </w:r>
          </w:p>
        </w:tc>
        <w:tc>
          <w:tcPr>
            <w:tcW w:w="2982" w:type="dxa"/>
          </w:tcPr>
          <w:p w:rsidR="00E759C7" w:rsidRDefault="00E759C7" w:rsidP="00E759C7">
            <w:pPr>
              <w:jc w:val="center"/>
            </w:pPr>
            <w:r>
              <w:t>IN A</w:t>
            </w:r>
            <w:r w:rsidR="00716F2D">
              <w:t>,(0)</w:t>
            </w:r>
          </w:p>
        </w:tc>
        <w:tc>
          <w:tcPr>
            <w:tcW w:w="2092" w:type="dxa"/>
          </w:tcPr>
          <w:p w:rsidR="00E759C7" w:rsidRDefault="00E759C7" w:rsidP="00E759C7">
            <w:pPr>
              <w:jc w:val="center"/>
            </w:pPr>
            <w:r>
              <w:t>DB</w:t>
            </w:r>
          </w:p>
        </w:tc>
        <w:tc>
          <w:tcPr>
            <w:tcW w:w="2092" w:type="dxa"/>
          </w:tcPr>
          <w:p w:rsidR="00E759C7" w:rsidRPr="00E759C7" w:rsidRDefault="00DF23F2" w:rsidP="00E759C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scanf</w:t>
            </w:r>
            <w:proofErr w:type="spellEnd"/>
            <w:r>
              <w:rPr>
                <w:rFonts w:ascii="Courier New" w:hAnsi="Courier New" w:cs="Courier New"/>
              </w:rPr>
              <w:t>("%</w:t>
            </w:r>
            <w:proofErr w:type="spellStart"/>
            <w:r>
              <w:rPr>
                <w:rFonts w:ascii="Courier New" w:hAnsi="Courier New" w:cs="Courier New"/>
              </w:rPr>
              <w:t>d",&amp;A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</w:tr>
      <w:tr w:rsidR="00E759C7" w:rsidTr="00FF582C">
        <w:tc>
          <w:tcPr>
            <w:tcW w:w="1935" w:type="dxa"/>
          </w:tcPr>
          <w:p w:rsidR="00E759C7" w:rsidRDefault="00E759C7" w:rsidP="00EA6722">
            <w:pPr>
              <w:jc w:val="center"/>
            </w:pPr>
            <w:r>
              <w:t>0001h</w:t>
            </w:r>
          </w:p>
        </w:tc>
        <w:tc>
          <w:tcPr>
            <w:tcW w:w="2982" w:type="dxa"/>
          </w:tcPr>
          <w:p w:rsidR="00E759C7" w:rsidRDefault="00E759C7" w:rsidP="00E759C7">
            <w:pPr>
              <w:jc w:val="center"/>
            </w:pPr>
          </w:p>
        </w:tc>
        <w:tc>
          <w:tcPr>
            <w:tcW w:w="2092" w:type="dxa"/>
          </w:tcPr>
          <w:p w:rsidR="00E759C7" w:rsidRDefault="00716F2D" w:rsidP="00E759C7">
            <w:pPr>
              <w:jc w:val="center"/>
            </w:pPr>
            <w:r>
              <w:t>00</w:t>
            </w:r>
          </w:p>
        </w:tc>
        <w:tc>
          <w:tcPr>
            <w:tcW w:w="2092" w:type="dxa"/>
          </w:tcPr>
          <w:p w:rsidR="00E759C7" w:rsidRDefault="00E759C7" w:rsidP="00E759C7">
            <w:pPr>
              <w:jc w:val="center"/>
            </w:pPr>
          </w:p>
        </w:tc>
      </w:tr>
      <w:tr w:rsidR="00E759C7" w:rsidTr="00FF582C">
        <w:tc>
          <w:tcPr>
            <w:tcW w:w="1935" w:type="dxa"/>
          </w:tcPr>
          <w:p w:rsidR="00E759C7" w:rsidRDefault="00E759C7" w:rsidP="00EA6722">
            <w:pPr>
              <w:jc w:val="center"/>
            </w:pPr>
            <w:r>
              <w:t>0002h</w:t>
            </w:r>
          </w:p>
        </w:tc>
        <w:tc>
          <w:tcPr>
            <w:tcW w:w="2982" w:type="dxa"/>
          </w:tcPr>
          <w:p w:rsidR="00E759C7" w:rsidRDefault="00E759C7" w:rsidP="00E759C7">
            <w:pPr>
              <w:jc w:val="center"/>
            </w:pPr>
          </w:p>
        </w:tc>
        <w:tc>
          <w:tcPr>
            <w:tcW w:w="2092" w:type="dxa"/>
          </w:tcPr>
          <w:p w:rsidR="00E759C7" w:rsidRDefault="00E759C7" w:rsidP="00E759C7">
            <w:pPr>
              <w:jc w:val="center"/>
            </w:pPr>
          </w:p>
        </w:tc>
        <w:tc>
          <w:tcPr>
            <w:tcW w:w="2092" w:type="dxa"/>
          </w:tcPr>
          <w:p w:rsidR="00E759C7" w:rsidRDefault="00E759C7" w:rsidP="00E759C7">
            <w:pPr>
              <w:jc w:val="center"/>
            </w:pPr>
          </w:p>
        </w:tc>
      </w:tr>
    </w:tbl>
    <w:p w:rsidR="00767DE9" w:rsidRDefault="00767DE9"/>
    <w:p w:rsidR="00AC0DF0" w:rsidRPr="00AC0DF0" w:rsidRDefault="00F623A3">
      <w:pPr>
        <w:rPr>
          <w:b/>
        </w:rPr>
      </w:pPr>
      <w:r>
        <w:rPr>
          <w:b/>
        </w:rPr>
        <w:t>5</w:t>
      </w:r>
      <w:r w:rsidR="00AC0DF0" w:rsidRPr="00AC0DF0">
        <w:rPr>
          <w:b/>
        </w:rPr>
        <w:t xml:space="preserve">) CIRCUITO CON IL </w:t>
      </w:r>
      <w:r w:rsidR="00AC0DF0" w:rsidRPr="00AC0DF0">
        <w:rPr>
          <w:rFonts w:cs="Times New Roman"/>
          <w:b/>
        </w:rPr>
        <w:t>β</w:t>
      </w:r>
      <w:r w:rsidR="00AC0DF0" w:rsidRPr="00AC0DF0">
        <w:rPr>
          <w:b/>
        </w:rPr>
        <w:t>2018</w:t>
      </w:r>
    </w:p>
    <w:p w:rsidR="00AC0DF0" w:rsidRDefault="00AC0DF0"/>
    <w:p w:rsidR="008B6417" w:rsidRDefault="00AC0DF0">
      <w:r>
        <w:t xml:space="preserve">In un file </w:t>
      </w:r>
      <w:proofErr w:type="spellStart"/>
      <w:r>
        <w:t>Logisim</w:t>
      </w:r>
      <w:proofErr w:type="spellEnd"/>
      <w:r>
        <w:t xml:space="preserve"> di nome </w:t>
      </w:r>
      <w:proofErr w:type="spellStart"/>
      <w:r w:rsidRPr="00F623A3">
        <w:rPr>
          <w:i/>
        </w:rPr>
        <w:t>CognomeN.circ</w:t>
      </w:r>
      <w:proofErr w:type="spellEnd"/>
      <w:r>
        <w:t xml:space="preserve"> realizza il contatore precedente, visualizzando la sequenza di conteggio </w:t>
      </w:r>
      <w:r w:rsidR="001D0DA9">
        <w:t>su una coppia di display esadecimali</w:t>
      </w:r>
      <w:r w:rsidR="00953416">
        <w:t xml:space="preserve"> e acquisendo il modulo di conteggio con un input pin a 8 bit.</w:t>
      </w:r>
    </w:p>
    <w:p w:rsidR="00953416" w:rsidRDefault="00953416"/>
    <w:p w:rsidR="008B6417" w:rsidRPr="008B6417" w:rsidRDefault="00F623A3">
      <w:pPr>
        <w:rPr>
          <w:b/>
        </w:rPr>
      </w:pPr>
      <w:r>
        <w:rPr>
          <w:b/>
        </w:rPr>
        <w:t>6</w:t>
      </w:r>
      <w:r w:rsidR="008B6417" w:rsidRPr="008B6417">
        <w:rPr>
          <w:b/>
        </w:rPr>
        <w:t>) MIGLIORAMENTI</w:t>
      </w:r>
    </w:p>
    <w:p w:rsidR="008B6417" w:rsidRDefault="008B6417"/>
    <w:p w:rsidR="008B6417" w:rsidRDefault="008B6417">
      <w:r>
        <w:t>Inserendo un valore negativo per il modulo, il contatore deve contare all'indietro. Es. se inserisco il valore -9, il contatore conta 8,7,6,5,4,3,2,1,0 e poi riprende da 8.</w:t>
      </w:r>
    </w:p>
    <w:p w:rsidR="008B6417" w:rsidRDefault="008B6417"/>
    <w:p w:rsidR="00953416" w:rsidRDefault="00953416">
      <w:r>
        <w:t xml:space="preserve">Se si fa questo punto, occorre produrre i file </w:t>
      </w:r>
      <w:r w:rsidRPr="00953416">
        <w:rPr>
          <w:i/>
        </w:rPr>
        <w:t>CognomeN</w:t>
      </w:r>
      <w:r>
        <w:rPr>
          <w:i/>
        </w:rPr>
        <w:t>2</w:t>
      </w:r>
      <w:r w:rsidRPr="00953416">
        <w:rPr>
          <w:i/>
        </w:rPr>
        <w:t>.c</w:t>
      </w:r>
      <w:r>
        <w:rPr>
          <w:i/>
        </w:rPr>
        <w:t xml:space="preserve">, CognomeN2.asm, CognomeN2.b18, CognomeN2.circ </w:t>
      </w:r>
      <w:r>
        <w:t>(fai una copia dei file che hai già scritto e rinominali per poterli poi modificare).</w:t>
      </w:r>
    </w:p>
    <w:sectPr w:rsidR="009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9"/>
    <w:rsid w:val="00040018"/>
    <w:rsid w:val="000C0CE6"/>
    <w:rsid w:val="000E0D21"/>
    <w:rsid w:val="001B5E19"/>
    <w:rsid w:val="001D0DA9"/>
    <w:rsid w:val="002773EB"/>
    <w:rsid w:val="00365C9A"/>
    <w:rsid w:val="003B03D6"/>
    <w:rsid w:val="00455161"/>
    <w:rsid w:val="00503E76"/>
    <w:rsid w:val="0064721F"/>
    <w:rsid w:val="00716F2D"/>
    <w:rsid w:val="00767DE9"/>
    <w:rsid w:val="007F122A"/>
    <w:rsid w:val="00827EBE"/>
    <w:rsid w:val="008B6417"/>
    <w:rsid w:val="008C0CE4"/>
    <w:rsid w:val="00915F28"/>
    <w:rsid w:val="00953416"/>
    <w:rsid w:val="009554F7"/>
    <w:rsid w:val="00AC0DF0"/>
    <w:rsid w:val="00BA08CE"/>
    <w:rsid w:val="00BD10FC"/>
    <w:rsid w:val="00C55816"/>
    <w:rsid w:val="00CF6D80"/>
    <w:rsid w:val="00DF23F2"/>
    <w:rsid w:val="00E46C3E"/>
    <w:rsid w:val="00E759C7"/>
    <w:rsid w:val="00EA6722"/>
    <w:rsid w:val="00F02D75"/>
    <w:rsid w:val="00F10463"/>
    <w:rsid w:val="00F12A69"/>
    <w:rsid w:val="00F623A3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52EE"/>
  <w15:chartTrackingRefBased/>
  <w15:docId w15:val="{79408AD3-4329-4519-A385-8B19178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  <w:noProof/>
    </w:rPr>
  </w:style>
  <w:style w:type="character" w:customStyle="1" w:styleId="NoncorreggereCarattere">
    <w:name w:val="Non correggere Carattere"/>
    <w:basedOn w:val="Carpredefinitoparagrafo"/>
    <w:link w:val="Noncorreggere"/>
    <w:rsid w:val="00BA08CE"/>
    <w:rPr>
      <w:rFonts w:ascii="Courier New" w:hAnsi="Courier New"/>
      <w:noProof/>
    </w:rPr>
  </w:style>
  <w:style w:type="table" w:styleId="Grigliatabella">
    <w:name w:val="Table Grid"/>
    <w:basedOn w:val="Tabellanormale"/>
    <w:uiPriority w:val="39"/>
    <w:rsid w:val="00767D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16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isim.altervis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gdb.com/online_c_compiler" TargetMode="External"/><Relationship Id="rId5" Type="http://schemas.openxmlformats.org/officeDocument/2006/relationships/hyperlink" Target="https://www.youtube.com/watch?v=o-nxAQgrvh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Giancarlo Perlo</cp:lastModifiedBy>
  <cp:revision>11</cp:revision>
  <dcterms:created xsi:type="dcterms:W3CDTF">2018-03-18T08:25:00Z</dcterms:created>
  <dcterms:modified xsi:type="dcterms:W3CDTF">2022-12-01T11:32:00Z</dcterms:modified>
</cp:coreProperties>
</file>